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F1" w:rsidRPr="003C6747" w:rsidRDefault="006F16F1" w:rsidP="006F16F1">
      <w:pPr>
        <w:rPr>
          <w:rFonts w:ascii="Comic Sans MS" w:hAnsi="Comic Sans MS"/>
          <w:sz w:val="36"/>
        </w:rPr>
      </w:pPr>
      <w:r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A3D6" wp14:editId="085A3F0F">
                <wp:simplePos x="0" y="0"/>
                <wp:positionH relativeFrom="column">
                  <wp:posOffset>2329815</wp:posOffset>
                </wp:positionH>
                <wp:positionV relativeFrom="paragraph">
                  <wp:posOffset>-205105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7A6E4A" w:rsidRDefault="007A6E4A" w:rsidP="006F16F1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E4A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0A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5pt;margin-top:-16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B0zY73wAAAAsBAAAPAAAAAAAAAAAAAAAAAH4EAABkcnMvZG93&#10;bnJldi54bWxQSwUGAAAAAAQABADzAAAAigUAAAAA&#10;" filled="f" stroked="f">
                <v:textbox style="mso-fit-shape-to-text:t">
                  <w:txbxContent>
                    <w:p w:rsidR="000D6480" w:rsidRPr="007A6E4A" w:rsidRDefault="007A6E4A" w:rsidP="006F16F1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E4A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EA7A97">
        <w:rPr>
          <w:rFonts w:ascii="Comic Sans MS" w:hAnsi="Comic Sans MS"/>
          <w:sz w:val="36"/>
        </w:rPr>
        <w:t xml:space="preserve">Quality of the </w:t>
      </w:r>
      <w:r w:rsidR="00E202BB">
        <w:rPr>
          <w:rFonts w:ascii="Comic Sans MS" w:hAnsi="Comic Sans MS"/>
          <w:sz w:val="36"/>
        </w:rPr>
        <w:t>Week</w:t>
      </w:r>
      <w:r w:rsidRPr="003C6747">
        <w:rPr>
          <w:rFonts w:ascii="Comic Sans MS" w:hAnsi="Comic Sans MS"/>
          <w:sz w:val="36"/>
        </w:rPr>
        <w:t xml:space="preserve">: </w:t>
      </w:r>
    </w:p>
    <w:p w:rsidR="004151E1" w:rsidRPr="007A6E4A" w:rsidRDefault="007110F7" w:rsidP="004151E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r w:rsidRPr="007A6E4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B87DA" wp14:editId="0577A89D">
                <wp:simplePos x="0" y="0"/>
                <wp:positionH relativeFrom="column">
                  <wp:posOffset>2054225</wp:posOffset>
                </wp:positionH>
                <wp:positionV relativeFrom="paragraph">
                  <wp:posOffset>135890</wp:posOffset>
                </wp:positionV>
                <wp:extent cx="1828800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7A6E4A" w:rsidRDefault="007A6E4A" w:rsidP="006F16F1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E4A">
                              <w:rPr>
                                <w:b/>
                                <w:color w:val="2E74B5" w:themeColor="accent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B87DA" id="Text Box 3" o:spid="_x0000_s1027" type="#_x0000_t202" style="position:absolute;left:0;text-align:left;margin-left:161.75pt;margin-top:10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DOXxPi3QAAAAoBAAAPAAAAAAAAAAAAAAAAAIAEAABkcnMvZG93&#10;bnJldi54bWxQSwUGAAAAAAQABADzAAAAigUAAAAA&#10;" filled="f" stroked="f">
                <v:textbox style="mso-fit-shape-to-text:t">
                  <w:txbxContent>
                    <w:p w:rsidR="000D6480" w:rsidRPr="007A6E4A" w:rsidRDefault="007A6E4A" w:rsidP="006F16F1">
                      <w:pPr>
                        <w:jc w:val="center"/>
                        <w:rPr>
                          <w:b/>
                          <w:color w:val="2E74B5" w:themeColor="accent1" w:themeShade="BF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E4A">
                        <w:rPr>
                          <w:b/>
                          <w:color w:val="2E74B5" w:themeColor="accent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Pottery</w:t>
                      </w:r>
                    </w:p>
                  </w:txbxContent>
                </v:textbox>
              </v:shape>
            </w:pict>
          </mc:Fallback>
        </mc:AlternateContent>
      </w:r>
      <w:r w:rsidR="007A6E4A" w:rsidRPr="007A6E4A">
        <w:rPr>
          <w:noProof/>
          <w:sz w:val="28"/>
        </w:rPr>
        <w:t>The use of your imagination in order to create things or solve things</w:t>
      </w:r>
    </w:p>
    <w:p w:rsidR="003C6747" w:rsidRDefault="007A6E4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Concept o</w:t>
      </w:r>
      <w:r w:rsidR="006F16F1" w:rsidRPr="003C6747">
        <w:rPr>
          <w:rFonts w:ascii="Comic Sans MS" w:hAnsi="Comic Sans MS"/>
          <w:sz w:val="36"/>
        </w:rPr>
        <w:t>f the Day:</w:t>
      </w:r>
    </w:p>
    <w:p w:rsidR="007110F7" w:rsidRPr="000B7A41" w:rsidRDefault="00202F36" w:rsidP="007110F7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0F1FD83" wp14:editId="0E978FF7">
            <wp:extent cx="5499100" cy="5136596"/>
            <wp:effectExtent l="0" t="0" r="6350" b="6985"/>
            <wp:docPr id="14" name="Picture 14" descr="Picasso ceramic pitcher Heads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asso ceramic pitcher Heads s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31" cy="51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10F7"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FCB6C" wp14:editId="7D8BC0BA">
                <wp:simplePos x="0" y="0"/>
                <wp:positionH relativeFrom="column">
                  <wp:posOffset>-231249</wp:posOffset>
                </wp:positionH>
                <wp:positionV relativeFrom="paragraph">
                  <wp:posOffset>5102860</wp:posOffset>
                </wp:positionV>
                <wp:extent cx="7384415" cy="2916621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4415" cy="291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F7" w:rsidRPr="00202F36" w:rsidRDefault="00202F36" w:rsidP="00202F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202F36">
                              <w:rPr>
                                <w:sz w:val="40"/>
                                <w:szCs w:val="40"/>
                              </w:rPr>
                              <w:t>Pottery</w:t>
                            </w:r>
                          </w:p>
                          <w:p w:rsidR="00202F36" w:rsidRPr="00202F36" w:rsidRDefault="00202F36" w:rsidP="00202F3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202F36">
                              <w:rPr>
                                <w:sz w:val="40"/>
                                <w:szCs w:val="40"/>
                              </w:rPr>
                              <w:t>How did/do other cultures use clay in their everyday lives?</w:t>
                            </w:r>
                          </w:p>
                          <w:p w:rsidR="00DD306B" w:rsidRDefault="00202F36" w:rsidP="00202F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202F36">
                              <w:rPr>
                                <w:sz w:val="40"/>
                                <w:szCs w:val="40"/>
                              </w:rPr>
                              <w:t>Pottery can be created for many different purposes</w:t>
                            </w:r>
                          </w:p>
                          <w:p w:rsidR="00202F36" w:rsidRDefault="00202F36" w:rsidP="00202F3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If pottery is created for art and for containers or use in everyday life, are both forms of pottery art?</w:t>
                            </w:r>
                          </w:p>
                          <w:p w:rsidR="00202F36" w:rsidRDefault="00202F36" w:rsidP="00202F3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defines art?</w:t>
                            </w:r>
                          </w:p>
                          <w:p w:rsidR="00202F36" w:rsidRPr="00202F36" w:rsidRDefault="00202F36" w:rsidP="00202F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Today, be creative and put your own impression on your work</w:t>
                            </w:r>
                          </w:p>
                          <w:p w:rsidR="00202F36" w:rsidRPr="00DD306B" w:rsidRDefault="00202F36" w:rsidP="00DD306B">
                            <w:p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CB6C" id="Text Box 4" o:spid="_x0000_s1028" type="#_x0000_t202" style="position:absolute;left:0;text-align:left;margin-left:-18.2pt;margin-top:401.8pt;width:581.45pt;height:2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" fillcolor="white [3201]" stroked="f" strokeweight=".5pt">
                <v:textbox>
                  <w:txbxContent>
                    <w:p w:rsidR="007110F7" w:rsidRPr="00202F36" w:rsidRDefault="00202F36" w:rsidP="00202F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202F36">
                        <w:rPr>
                          <w:sz w:val="40"/>
                          <w:szCs w:val="40"/>
                        </w:rPr>
                        <w:t>Pottery</w:t>
                      </w:r>
                    </w:p>
                    <w:p w:rsidR="00202F36" w:rsidRPr="00202F36" w:rsidRDefault="00202F36" w:rsidP="00202F3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202F36">
                        <w:rPr>
                          <w:sz w:val="40"/>
                          <w:szCs w:val="40"/>
                        </w:rPr>
                        <w:t>How did/do other cultures use clay in their everyday lives?</w:t>
                      </w:r>
                    </w:p>
                    <w:p w:rsidR="00DD306B" w:rsidRDefault="00202F36" w:rsidP="00202F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202F36">
                        <w:rPr>
                          <w:sz w:val="40"/>
                          <w:szCs w:val="40"/>
                        </w:rPr>
                        <w:t>Pottery can be created for many different purposes</w:t>
                      </w:r>
                    </w:p>
                    <w:p w:rsidR="00202F36" w:rsidRDefault="00202F36" w:rsidP="00202F3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If pottery is created for art and for containers or use in everyday life, are both forms of pottery art?</w:t>
                      </w:r>
                    </w:p>
                    <w:p w:rsidR="00202F36" w:rsidRDefault="00202F36" w:rsidP="00202F3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defines art?</w:t>
                      </w:r>
                    </w:p>
                    <w:p w:rsidR="00202F36" w:rsidRPr="00202F36" w:rsidRDefault="00202F36" w:rsidP="00202F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Today, be creative and put your own impression on your work</w:t>
                      </w:r>
                    </w:p>
                    <w:p w:rsidR="00202F36" w:rsidRPr="00DD306B" w:rsidRDefault="00202F36" w:rsidP="00DD306B">
                      <w:p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747">
        <w:rPr>
          <w:rFonts w:ascii="Comic Sans MS" w:hAnsi="Comic Sans MS"/>
          <w:sz w:val="36"/>
        </w:rPr>
        <w:br w:type="page"/>
      </w:r>
      <w:r w:rsidR="007110F7" w:rsidRPr="000B7A41">
        <w:rPr>
          <w:rFonts w:ascii="Comic Sans MS" w:hAnsi="Comic Sans MS"/>
        </w:rPr>
        <w:lastRenderedPageBreak/>
        <w:t>Artists of the 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Artist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Movement or Style of Art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Nationality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Famous Artworks</w:t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Pablo Picasso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Cubism, Abstract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Spanish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2ECBA737" wp14:editId="55DAC6A4">
                  <wp:extent cx="673311" cy="822960"/>
                  <wp:effectExtent l="0" t="0" r="0" b="0"/>
                  <wp:docPr id="5" name="Picture 5" descr="Image result for pablo picasso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blo picasso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11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Andy Warhol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Mid 1900s (1960s)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Pop-Art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-Repetition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American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5035D5E" wp14:editId="2D21A62F">
                  <wp:extent cx="644726" cy="548640"/>
                  <wp:effectExtent l="0" t="0" r="3175" b="3810"/>
                  <wp:docPr id="6" name="Picture 6" descr="Image result for andy warho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dy warho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2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Milton Glaser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Late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Graphic Design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American 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7EF1140A" wp14:editId="019AC1F7">
                  <wp:extent cx="433136" cy="640080"/>
                  <wp:effectExtent l="0" t="0" r="5080" b="7620"/>
                  <wp:docPr id="7" name="Picture 7" descr="Image result for milton glase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ton glase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3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Kandinsky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Abstract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Russian/French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290FDDCC" wp14:editId="60BCB65F">
                  <wp:extent cx="612279" cy="457200"/>
                  <wp:effectExtent l="0" t="0" r="0" b="0"/>
                  <wp:docPr id="8" name="Picture 8" descr="Image result for kandin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andin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7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Cézanne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Transition from Realism to Abstraction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2AD48FE" wp14:editId="0CD61EC7">
                  <wp:extent cx="711602" cy="5486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ezanne.basket-appl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0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Van Gogh</w:t>
            </w:r>
          </w:p>
        </w:tc>
        <w:tc>
          <w:tcPr>
            <w:tcW w:w="2697" w:type="dxa"/>
          </w:tcPr>
          <w:p w:rsidR="007110F7" w:rsidRPr="000B7A41" w:rsidRDefault="00202F36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Semi-realistic: </w:t>
            </w:r>
            <w:r w:rsidR="007110F7" w:rsidRPr="000B7A41">
              <w:rPr>
                <w:rFonts w:ascii="Comic Sans MS" w:hAnsi="Comic Sans MS"/>
              </w:rPr>
              <w:t xml:space="preserve"> 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(Post-Impressionism)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Dutch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0D677E5B" wp14:editId="5667162A">
                  <wp:extent cx="688250" cy="548640"/>
                  <wp:effectExtent l="0" t="0" r="0" b="3810"/>
                  <wp:docPr id="10" name="Picture 10" descr="Image result for van gogh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n gogh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202F36">
        <w:trPr>
          <w:trHeight w:val="1214"/>
        </w:trPr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Degas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Impressionist/Realist</w:t>
            </w:r>
          </w:p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 -Movement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BCA306F" wp14:editId="26B0F0BC">
                  <wp:extent cx="958596" cy="731520"/>
                  <wp:effectExtent l="0" t="0" r="0" b="0"/>
                  <wp:docPr id="12" name="Picture 12" descr="Image result for d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Giacometti </w:t>
            </w:r>
          </w:p>
        </w:tc>
        <w:tc>
          <w:tcPr>
            <w:tcW w:w="2697" w:type="dxa"/>
          </w:tcPr>
          <w:p w:rsidR="007110F7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Surrealism</w:t>
            </w:r>
          </w:p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-Sculpture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Swiss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5E5265E6" wp14:editId="1A1C0252">
                  <wp:extent cx="347267" cy="640080"/>
                  <wp:effectExtent l="0" t="0" r="0" b="7620"/>
                  <wp:docPr id="13" name="Picture 13" descr="C:\Users\annamiklas\Documents\Junior\HHA\giacom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iklas\Documents\Junior\HHA\giacome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6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48" w:rsidRPr="000B7A41" w:rsidTr="005331A4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Calder</w:t>
            </w:r>
          </w:p>
        </w:tc>
        <w:tc>
          <w:tcPr>
            <w:tcW w:w="2697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Kinetic Art </w:t>
            </w:r>
          </w:p>
          <w:p w:rsidR="00202F36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Sculpture</w:t>
            </w:r>
          </w:p>
          <w:p w:rsidR="00202F36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-balance </w:t>
            </w:r>
          </w:p>
        </w:tc>
        <w:tc>
          <w:tcPr>
            <w:tcW w:w="2698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American</w:t>
            </w:r>
          </w:p>
        </w:tc>
        <w:tc>
          <w:tcPr>
            <w:tcW w:w="2698" w:type="dxa"/>
          </w:tcPr>
          <w:p w:rsidR="00BB0548" w:rsidRDefault="00202F36" w:rsidP="007110F7">
            <w:pPr>
              <w:jc w:val="center"/>
              <w:rPr>
                <w:rFonts w:ascii="Comic Sans MS" w:hAnsi="Comic Sans MS"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15346C2" wp14:editId="62CE402A">
                  <wp:extent cx="824247" cy="548640"/>
                  <wp:effectExtent l="0" t="0" r="0" b="3810"/>
                  <wp:docPr id="9" name="Picture 9" descr="Image result for alexander calder th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exander calder th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4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48" w:rsidRPr="000B7A41" w:rsidTr="005331A4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Monet</w:t>
            </w:r>
          </w:p>
        </w:tc>
        <w:tc>
          <w:tcPr>
            <w:tcW w:w="2697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Impressionism</w:t>
            </w:r>
          </w:p>
        </w:tc>
        <w:tc>
          <w:tcPr>
            <w:tcW w:w="2698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BB0548" w:rsidRDefault="00202F36" w:rsidP="007110F7">
            <w:pPr>
              <w:jc w:val="center"/>
              <w:rPr>
                <w:rFonts w:ascii="Comic Sans MS" w:hAnsi="Comic Sans MS"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728472" cy="914400"/>
                  <wp:effectExtent l="0" t="0" r="0" b="0"/>
                  <wp:docPr id="16" name="Picture 16" descr="Image result for claude monet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ude monet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48" w:rsidRPr="000B7A41" w:rsidTr="005331A4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Mondrian</w:t>
            </w:r>
          </w:p>
        </w:tc>
        <w:tc>
          <w:tcPr>
            <w:tcW w:w="2697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Modern Art</w:t>
            </w:r>
          </w:p>
          <w:p w:rsidR="00202F36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Abstract</w:t>
            </w:r>
          </w:p>
        </w:tc>
        <w:tc>
          <w:tcPr>
            <w:tcW w:w="2698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Dutch</w:t>
            </w:r>
          </w:p>
        </w:tc>
        <w:tc>
          <w:tcPr>
            <w:tcW w:w="2698" w:type="dxa"/>
          </w:tcPr>
          <w:p w:rsidR="00BB0548" w:rsidRDefault="00202F36" w:rsidP="007110F7">
            <w:pPr>
              <w:jc w:val="center"/>
              <w:rPr>
                <w:rFonts w:ascii="Comic Sans MS" w:hAnsi="Comic Sans MS"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609901" cy="457200"/>
                  <wp:effectExtent l="0" t="0" r="0" b="0"/>
                  <wp:docPr id="17" name="Picture 17" descr="Image result for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0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48" w:rsidRPr="000B7A41" w:rsidTr="00202F36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Rivera</w:t>
            </w:r>
          </w:p>
        </w:tc>
        <w:tc>
          <w:tcPr>
            <w:tcW w:w="2697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Murals</w:t>
            </w:r>
          </w:p>
          <w:p w:rsidR="00202F36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-Symbolism</w:t>
            </w:r>
          </w:p>
          <w:p w:rsidR="00202F36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-beauty of hard work</w:t>
            </w:r>
          </w:p>
        </w:tc>
        <w:tc>
          <w:tcPr>
            <w:tcW w:w="2698" w:type="dxa"/>
          </w:tcPr>
          <w:p w:rsidR="00BB0548" w:rsidRDefault="00202F36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Mexican</w:t>
            </w:r>
          </w:p>
        </w:tc>
        <w:tc>
          <w:tcPr>
            <w:tcW w:w="2698" w:type="dxa"/>
          </w:tcPr>
          <w:p w:rsidR="00BB0548" w:rsidRDefault="00202F36" w:rsidP="00202F36">
            <w:pPr>
              <w:jc w:val="center"/>
              <w:rPr>
                <w:rFonts w:ascii="Comic Sans MS" w:hAnsi="Comic Sans MS"/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931813" cy="914400"/>
                  <wp:effectExtent l="0" t="0" r="1905" b="0"/>
                  <wp:docPr id="15" name="Picture 15" descr="Flower Seller by Diego Riv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ower Seller by Diego Riv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1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747" w:rsidRDefault="003C6747" w:rsidP="00202F36">
      <w:pPr>
        <w:rPr>
          <w:rFonts w:ascii="Comic Sans MS" w:hAnsi="Comic Sans MS"/>
          <w:sz w:val="36"/>
        </w:rPr>
      </w:pPr>
    </w:p>
    <w:sectPr w:rsidR="003C6747" w:rsidSect="003C6747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59" w:rsidRDefault="00175D59" w:rsidP="006F16F1">
      <w:pPr>
        <w:spacing w:after="0" w:line="240" w:lineRule="auto"/>
      </w:pPr>
      <w:r>
        <w:separator/>
      </w:r>
    </w:p>
  </w:endnote>
  <w:endnote w:type="continuationSeparator" w:id="0">
    <w:p w:rsidR="00175D59" w:rsidRDefault="00175D59" w:rsidP="006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59" w:rsidRDefault="00175D59" w:rsidP="006F16F1">
      <w:pPr>
        <w:spacing w:after="0" w:line="240" w:lineRule="auto"/>
      </w:pPr>
      <w:r>
        <w:separator/>
      </w:r>
    </w:p>
  </w:footnote>
  <w:footnote w:type="continuationSeparator" w:id="0">
    <w:p w:rsidR="00175D59" w:rsidRDefault="00175D59" w:rsidP="006F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80" w:rsidRDefault="000D6480" w:rsidP="000D6480">
    <w:pPr>
      <w:pStyle w:val="Header"/>
      <w:tabs>
        <w:tab w:val="right" w:pos="10800"/>
      </w:tabs>
    </w:pPr>
    <w:r>
      <w:t xml:space="preserve">Name:                                                                                                                                                                       </w:t>
    </w:r>
    <w:r w:rsidR="004151E1">
      <w:t>November</w:t>
    </w:r>
    <w:r>
      <w:t xml:space="preserve"> </w:t>
    </w:r>
    <w:r w:rsidR="00202F36">
      <w:t>15</w:t>
    </w:r>
    <w:r w:rsidR="00202F36" w:rsidRPr="00202F36">
      <w:rPr>
        <w:vertAlign w:val="superscript"/>
      </w:rPr>
      <w:t>th</w:t>
    </w:r>
    <w:r w:rsidR="00DB7CEB">
      <w:t>,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4A42"/>
    <w:multiLevelType w:val="hybridMultilevel"/>
    <w:tmpl w:val="47F6FEBC"/>
    <w:lvl w:ilvl="0" w:tplc="8BA47C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2EF8"/>
    <w:multiLevelType w:val="hybridMultilevel"/>
    <w:tmpl w:val="9FF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E2CD8"/>
    <w:multiLevelType w:val="hybridMultilevel"/>
    <w:tmpl w:val="1C4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1"/>
    <w:rsid w:val="0006630F"/>
    <w:rsid w:val="000D6480"/>
    <w:rsid w:val="00174388"/>
    <w:rsid w:val="00175D59"/>
    <w:rsid w:val="001D1A9D"/>
    <w:rsid w:val="00202F36"/>
    <w:rsid w:val="003C6747"/>
    <w:rsid w:val="003E1EBE"/>
    <w:rsid w:val="003E21AF"/>
    <w:rsid w:val="004151E1"/>
    <w:rsid w:val="004562AA"/>
    <w:rsid w:val="00495526"/>
    <w:rsid w:val="004B1FEC"/>
    <w:rsid w:val="005961B5"/>
    <w:rsid w:val="005D72D4"/>
    <w:rsid w:val="00623A28"/>
    <w:rsid w:val="006F16F1"/>
    <w:rsid w:val="007110F7"/>
    <w:rsid w:val="007A6E4A"/>
    <w:rsid w:val="00894703"/>
    <w:rsid w:val="00970503"/>
    <w:rsid w:val="00A34BA7"/>
    <w:rsid w:val="00AE72E4"/>
    <w:rsid w:val="00BB0548"/>
    <w:rsid w:val="00D062F3"/>
    <w:rsid w:val="00DB4FF0"/>
    <w:rsid w:val="00DB7CEB"/>
    <w:rsid w:val="00DD306B"/>
    <w:rsid w:val="00E202BB"/>
    <w:rsid w:val="00EA7A97"/>
    <w:rsid w:val="00F61B16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9037E-0205-46F9-8390-CB960A0A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F1"/>
  </w:style>
  <w:style w:type="paragraph" w:styleId="Footer">
    <w:name w:val="footer"/>
    <w:basedOn w:val="Normal"/>
    <w:link w:val="Foot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F1"/>
  </w:style>
  <w:style w:type="paragraph" w:styleId="ListParagraph">
    <w:name w:val="List Paragraph"/>
    <w:basedOn w:val="Normal"/>
    <w:uiPriority w:val="34"/>
    <w:qFormat/>
    <w:rsid w:val="003C6747"/>
    <w:pPr>
      <w:ind w:left="720"/>
      <w:contextualSpacing/>
    </w:pPr>
  </w:style>
  <w:style w:type="table" w:styleId="TableGrid">
    <w:name w:val="Table Grid"/>
    <w:basedOn w:val="TableNormal"/>
    <w:uiPriority w:val="39"/>
    <w:rsid w:val="000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NDPMA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Miklas, Anna</dc:creator>
  <cp:keywords/>
  <dc:description/>
  <cp:lastModifiedBy>Miklas, Anna</cp:lastModifiedBy>
  <cp:revision>4</cp:revision>
  <dcterms:created xsi:type="dcterms:W3CDTF">2016-11-10T04:20:00Z</dcterms:created>
  <dcterms:modified xsi:type="dcterms:W3CDTF">2016-11-15T15:32:00Z</dcterms:modified>
</cp:coreProperties>
</file>